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E6" w:rsidRPr="001968E6" w:rsidRDefault="001968E6" w:rsidP="001968E6">
      <w:pPr>
        <w:shd w:val="clear" w:color="auto" w:fill="FFFFFF"/>
        <w:spacing w:after="300" w:line="240" w:lineRule="auto"/>
        <w:jc w:val="both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програмі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968E6" w:rsidRPr="001968E6" w:rsidRDefault="001968E6" w:rsidP="00196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Всі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види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педикюру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968E6" w:rsidRPr="001968E6" w:rsidRDefault="001968E6" w:rsidP="001968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обрізний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апаратний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кислотний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лікувальний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968E6" w:rsidRPr="001968E6" w:rsidRDefault="001968E6" w:rsidP="001968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Робота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з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врослим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нігтем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1968E6" w:rsidRPr="001968E6" w:rsidRDefault="001968E6" w:rsidP="001968E6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Покриття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968E6" w:rsidRPr="001968E6" w:rsidRDefault="001968E6" w:rsidP="001968E6">
      <w:pPr>
        <w:shd w:val="clear" w:color="auto" w:fill="FFFFFF"/>
        <w:spacing w:after="300" w:line="240" w:lineRule="auto"/>
        <w:jc w:val="both"/>
        <w:textAlignment w:val="top"/>
        <w:rPr>
          <w:rFonts w:ascii="Helvetica" w:eastAsia="Times New Roman" w:hAnsi="Helvetica" w:cs="Helvetica"/>
          <w:color w:val="000000"/>
          <w:sz w:val="26"/>
          <w:szCs w:val="26"/>
          <w:lang w:val="ru-RU"/>
        </w:rPr>
      </w:pP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закінченню видаємо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методичний посібник</w:t>
      </w: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,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диплом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європейського зразка з голограмою.</w:t>
      </w: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  <w:r w:rsidRPr="001968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Матеріали та моделей</w:t>
      </w:r>
      <w:r w:rsidRPr="001968E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надає студія.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З Вас тільки ручка та блокнот)</w:t>
      </w:r>
    </w:p>
    <w:p w:rsidR="001968E6" w:rsidRPr="001968E6" w:rsidRDefault="001968E6" w:rsidP="001968E6">
      <w:pPr>
        <w:shd w:val="clear" w:color="auto" w:fill="FFFFFF"/>
        <w:spacing w:before="240" w:after="300" w:line="240" w:lineRule="auto"/>
        <w:jc w:val="both"/>
        <w:textAlignment w:val="top"/>
        <w:rPr>
          <w:rFonts w:ascii="Helvetica" w:eastAsia="Times New Roman" w:hAnsi="Helvetica" w:cs="Helvetica"/>
          <w:color w:val="000000"/>
          <w:sz w:val="26"/>
          <w:szCs w:val="26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</w:rPr>
        <w:t>Допомагаємо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</w:rPr>
        <w:t>із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</w:rPr>
        <w:t>працевлаштуванням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</w:p>
    <w:p w:rsidR="001968E6" w:rsidRPr="001968E6" w:rsidRDefault="001968E6" w:rsidP="001968E6">
      <w:pPr>
        <w:shd w:val="clear" w:color="auto" w:fill="FFFFFF"/>
        <w:spacing w:before="240" w:after="300" w:line="240" w:lineRule="auto"/>
        <w:jc w:val="both"/>
        <w:textAlignment w:val="top"/>
        <w:rPr>
          <w:rFonts w:ascii="Helvetica" w:eastAsia="Times New Roman" w:hAnsi="Helvetica" w:cs="Helvetica"/>
          <w:color w:val="000000"/>
          <w:sz w:val="26"/>
          <w:szCs w:val="26"/>
          <w:lang w:val="ru-RU"/>
        </w:rPr>
      </w:pP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До груп не прив'язуємось. Підлаштовуємось на Ваше число та час, це може бути і друга половина дня. Працюємо без вихідних та у святкові дні.</w:t>
      </w:r>
    </w:p>
    <w:p w:rsidR="001968E6" w:rsidRPr="001968E6" w:rsidRDefault="001968E6" w:rsidP="001968E6">
      <w:pPr>
        <w:shd w:val="clear" w:color="auto" w:fill="FFFFFF"/>
        <w:spacing w:before="240" w:line="240" w:lineRule="auto"/>
        <w:jc w:val="both"/>
        <w:textAlignment w:val="top"/>
        <w:rPr>
          <w:rFonts w:ascii="Helvetica" w:eastAsia="Times New Roman" w:hAnsi="Helvetica" w:cs="Helvetica"/>
          <w:color w:val="000000"/>
          <w:sz w:val="26"/>
          <w:szCs w:val="26"/>
          <w:lang w:val="ru-RU"/>
        </w:rPr>
      </w:pP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Вартість навчання: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2 дні -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  <w:t xml:space="preserve">1800 </w:t>
      </w:r>
      <w:proofErr w:type="gramStart"/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  <w:t>грн</w:t>
      </w: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3</w:t>
      </w:r>
      <w:proofErr w:type="gramEnd"/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дні -</w:t>
      </w:r>
      <w:r w:rsidRPr="001968E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968E6"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  <w:t>2000 грн</w:t>
      </w:r>
    </w:p>
    <w:p w:rsidR="001968E6" w:rsidRPr="001968E6" w:rsidRDefault="001968E6" w:rsidP="001968E6">
      <w:pPr>
        <w:shd w:val="clear" w:color="auto" w:fill="FFFFFF"/>
        <w:spacing w:after="150" w:line="360" w:lineRule="atLeast"/>
        <w:textAlignment w:val="top"/>
        <w:outlineLvl w:val="1"/>
        <w:rPr>
          <w:rFonts w:ascii="Helvetica" w:eastAsia="Times New Roman" w:hAnsi="Helvetica" w:cs="Helvetica"/>
          <w:b/>
          <w:bCs/>
          <w:color w:val="303030"/>
          <w:sz w:val="36"/>
          <w:szCs w:val="36"/>
        </w:rPr>
      </w:pPr>
      <w:proofErr w:type="spellStart"/>
      <w:r w:rsidRPr="001968E6">
        <w:rPr>
          <w:rFonts w:ascii="Helvetica" w:eastAsia="Times New Roman" w:hAnsi="Helvetica" w:cs="Helvetica"/>
          <w:b/>
          <w:bCs/>
          <w:color w:val="303030"/>
          <w:sz w:val="36"/>
          <w:szCs w:val="36"/>
        </w:rPr>
        <w:t>vkl</w:t>
      </w:r>
      <w:proofErr w:type="spellEnd"/>
    </w:p>
    <w:p w:rsidR="001968E6" w:rsidRPr="001968E6" w:rsidRDefault="001968E6" w:rsidP="001968E6">
      <w:pPr>
        <w:numPr>
          <w:ilvl w:val="0"/>
          <w:numId w:val="4"/>
        </w:numPr>
        <w:pBdr>
          <w:top w:val="single" w:sz="36" w:space="8" w:color="136EAC"/>
          <w:left w:val="single" w:sz="36" w:space="15" w:color="136EAC"/>
          <w:right w:val="single" w:sz="36" w:space="15" w:color="136EAC"/>
        </w:pBdr>
        <w:shd w:val="clear" w:color="auto" w:fill="12B4E9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hyperlink r:id="rId5" w:anchor="node_spec_courses_full_group_pr_ob" w:history="1">
        <w:proofErr w:type="spellStart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>Программа</w:t>
        </w:r>
        <w:proofErr w:type="spellEnd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 xml:space="preserve"> </w:t>
        </w:r>
        <w:proofErr w:type="spellStart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>обучения</w:t>
        </w:r>
        <w:proofErr w:type="spellEnd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>(</w:t>
        </w:r>
        <w:proofErr w:type="spellStart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>активная</w:t>
        </w:r>
        <w:proofErr w:type="spellEnd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 xml:space="preserve"> </w:t>
        </w:r>
        <w:proofErr w:type="spellStart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>вкладка</w:t>
        </w:r>
        <w:proofErr w:type="spellEnd"/>
        <w:r w:rsidRPr="001968E6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</w:rPr>
          <w:t>)</w:t>
        </w:r>
      </w:hyperlink>
    </w:p>
    <w:p w:rsidR="001968E6" w:rsidRPr="001968E6" w:rsidRDefault="001968E6" w:rsidP="001968E6">
      <w:pPr>
        <w:shd w:val="clear" w:color="auto" w:fill="FFFFFF"/>
        <w:spacing w:after="300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програми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курсу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входить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дезінфекція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стерилізація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анатомія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фізіологія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нігтя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психологія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спілкування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з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клієнтом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правильна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посадка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майстра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захоплення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пальців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клієнта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  <w:lang w:val="ru-RU"/>
        </w:rPr>
      </w:pP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робота з апаратом та інструментами,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  <w:lang w:val="ru-RU"/>
        </w:rPr>
      </w:pPr>
      <w:r w:rsidRPr="001968E6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покриття гель-лаком під кутикулу,</w:t>
      </w:r>
    </w:p>
    <w:p w:rsidR="001968E6" w:rsidRPr="001968E6" w:rsidRDefault="001968E6" w:rsidP="001968E6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textAlignment w:val="top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багато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68E6">
        <w:rPr>
          <w:rFonts w:ascii="Arial" w:eastAsia="Times New Roman" w:hAnsi="Arial" w:cs="Arial"/>
          <w:color w:val="000000"/>
          <w:sz w:val="24"/>
          <w:szCs w:val="24"/>
        </w:rPr>
        <w:t>іншого</w:t>
      </w:r>
      <w:proofErr w:type="spellEnd"/>
      <w:r w:rsidRPr="001968E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9773D" w:rsidRDefault="0009773D">
      <w:bookmarkStart w:id="0" w:name="_GoBack"/>
      <w:bookmarkEnd w:id="0"/>
    </w:p>
    <w:sectPr w:rsidR="0009773D" w:rsidSect="00B33F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EF5"/>
    <w:multiLevelType w:val="multilevel"/>
    <w:tmpl w:val="156C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1654B"/>
    <w:multiLevelType w:val="multilevel"/>
    <w:tmpl w:val="7E2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56C7F"/>
    <w:multiLevelType w:val="multilevel"/>
    <w:tmpl w:val="1EEE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52E80"/>
    <w:multiLevelType w:val="multilevel"/>
    <w:tmpl w:val="367E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12B4D"/>
    <w:multiLevelType w:val="multilevel"/>
    <w:tmpl w:val="EAC2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A3"/>
    <w:rsid w:val="0009773D"/>
    <w:rsid w:val="001968E6"/>
    <w:rsid w:val="004D2A5E"/>
    <w:rsid w:val="006E02A3"/>
    <w:rsid w:val="00891FF1"/>
    <w:rsid w:val="00B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3B25-79F5-4BAD-BCE0-1C42E67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8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8E6"/>
    <w:rPr>
      <w:b/>
      <w:bCs/>
    </w:rPr>
  </w:style>
  <w:style w:type="character" w:customStyle="1" w:styleId="element-invisible">
    <w:name w:val="element-invisible"/>
    <w:basedOn w:val="a0"/>
    <w:rsid w:val="0019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475">
              <w:marLeft w:val="0"/>
              <w:marRight w:val="0"/>
              <w:marTop w:val="57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5424">
                  <w:marLeft w:val="0"/>
                  <w:marRight w:val="0"/>
                  <w:marTop w:val="21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70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95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347">
              <w:marLeft w:val="0"/>
              <w:marRight w:val="0"/>
              <w:marTop w:val="57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897">
                  <w:marLeft w:val="0"/>
                  <w:marRight w:val="0"/>
                  <w:marTop w:val="21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001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iturients.info/ru/course/48695/486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380930003738</dc:creator>
  <cp:keywords/>
  <dc:description/>
  <cp:lastModifiedBy>380930003738</cp:lastModifiedBy>
  <cp:revision>3</cp:revision>
  <dcterms:created xsi:type="dcterms:W3CDTF">2024-10-04T07:49:00Z</dcterms:created>
  <dcterms:modified xsi:type="dcterms:W3CDTF">2024-10-04T07:49:00Z</dcterms:modified>
</cp:coreProperties>
</file>